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8146F" w14:textId="4EA3E5A6" w:rsidR="002A4E8D" w:rsidRPr="002A4E8D" w:rsidRDefault="002A4E8D" w:rsidP="002A4E8D">
      <w:pPr>
        <w:pStyle w:val="a3"/>
        <w:jc w:val="center"/>
        <w:rPr>
          <w:rFonts w:ascii="Times New Roman" w:hAnsi="Times New Roman"/>
          <w:b/>
          <w:bCs/>
          <w:lang w:val="kk-KZ"/>
        </w:rPr>
      </w:pPr>
      <w:r w:rsidRPr="002A4E8D">
        <w:rPr>
          <w:rFonts w:ascii="Times New Roman" w:hAnsi="Times New Roman"/>
          <w:b/>
          <w:bCs/>
          <w:lang w:val="kk-KZ"/>
        </w:rPr>
        <w:t xml:space="preserve">Программа педагогической практики для </w:t>
      </w:r>
      <w:r w:rsidR="00E250D8">
        <w:rPr>
          <w:rFonts w:ascii="Times New Roman" w:hAnsi="Times New Roman"/>
          <w:b/>
          <w:bCs/>
          <w:lang w:val="kk-KZ"/>
        </w:rPr>
        <w:t>докто</w:t>
      </w:r>
      <w:r w:rsidR="00891188">
        <w:rPr>
          <w:rFonts w:ascii="Times New Roman" w:hAnsi="Times New Roman"/>
          <w:b/>
          <w:bCs/>
          <w:lang w:val="kk-KZ"/>
        </w:rPr>
        <w:t>рантов</w:t>
      </w:r>
    </w:p>
    <w:p w14:paraId="4F94E3C1" w14:textId="00ADF051" w:rsidR="00B7640C" w:rsidRDefault="00375A03" w:rsidP="002A4E8D">
      <w:pPr>
        <w:pStyle w:val="a3"/>
        <w:jc w:val="center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b/>
          <w:bCs/>
          <w:lang w:val="kk-KZ"/>
        </w:rPr>
        <w:t>(стажировка</w:t>
      </w:r>
      <w:r w:rsidR="00E250D8">
        <w:rPr>
          <w:rFonts w:ascii="Times New Roman" w:hAnsi="Times New Roman"/>
          <w:b/>
          <w:bCs/>
          <w:lang w:val="kk-KZ"/>
        </w:rPr>
        <w:t>: 19 сентября по 30 декабря</w:t>
      </w:r>
      <w:r>
        <w:rPr>
          <w:rFonts w:ascii="Times New Roman" w:hAnsi="Times New Roman"/>
          <w:b/>
          <w:bCs/>
          <w:lang w:val="kk-KZ"/>
        </w:rPr>
        <w:t xml:space="preserve"> </w:t>
      </w:r>
      <w:r w:rsidR="002A4E8D" w:rsidRPr="002A4E8D">
        <w:rPr>
          <w:rFonts w:ascii="Times New Roman" w:hAnsi="Times New Roman"/>
          <w:b/>
          <w:bCs/>
          <w:lang w:val="kk-KZ"/>
        </w:rPr>
        <w:t>202</w:t>
      </w:r>
      <w:r>
        <w:rPr>
          <w:rFonts w:ascii="Times New Roman" w:hAnsi="Times New Roman"/>
          <w:b/>
          <w:bCs/>
          <w:lang w:val="kk-KZ"/>
        </w:rPr>
        <w:t>2</w:t>
      </w:r>
      <w:r w:rsidR="002A4E8D" w:rsidRPr="002A4E8D">
        <w:rPr>
          <w:rFonts w:ascii="Times New Roman" w:hAnsi="Times New Roman"/>
          <w:b/>
          <w:bCs/>
          <w:lang w:val="kk-KZ"/>
        </w:rPr>
        <w:t>года)</w:t>
      </w:r>
    </w:p>
    <w:p w14:paraId="1DF23FA7" w14:textId="77777777" w:rsidR="002A4E8D" w:rsidRPr="00127C36" w:rsidRDefault="002A4E8D" w:rsidP="00E24008">
      <w:pPr>
        <w:pStyle w:val="a3"/>
        <w:jc w:val="center"/>
        <w:rPr>
          <w:rFonts w:ascii="Times New Roman" w:hAnsi="Times New Roman"/>
          <w:b/>
          <w:bCs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7640C" w:rsidRPr="00127C36" w14:paraId="4F5E53BD" w14:textId="77777777" w:rsidTr="00B7640C">
        <w:tc>
          <w:tcPr>
            <w:tcW w:w="4785" w:type="dxa"/>
          </w:tcPr>
          <w:p w14:paraId="7180A9A7" w14:textId="77777777" w:rsidR="00B7640C" w:rsidRPr="00127C36" w:rsidRDefault="00B7640C" w:rsidP="002A4E8D">
            <w:pPr>
              <w:pStyle w:val="a6"/>
              <w:rPr>
                <w:i/>
                <w:iCs/>
              </w:rPr>
            </w:pPr>
            <w:r w:rsidRPr="00127C36">
              <w:rPr>
                <w:b/>
                <w:bCs/>
                <w:i/>
                <w:iCs/>
                <w:lang w:val="kk-KZ"/>
              </w:rPr>
              <w:t> </w:t>
            </w:r>
            <w:r w:rsidR="002A4E8D" w:rsidRPr="002A4E8D">
              <w:rPr>
                <w:b/>
                <w:bCs/>
                <w:i/>
                <w:iCs/>
                <w:lang w:val="kk-KZ"/>
              </w:rPr>
              <w:t>Содержание работы</w:t>
            </w:r>
          </w:p>
        </w:tc>
        <w:tc>
          <w:tcPr>
            <w:tcW w:w="4786" w:type="dxa"/>
          </w:tcPr>
          <w:p w14:paraId="6FF97083" w14:textId="77777777" w:rsidR="00B7640C" w:rsidRPr="002A4E8D" w:rsidRDefault="002A4E8D" w:rsidP="003126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Методические указания</w:t>
            </w:r>
          </w:p>
        </w:tc>
      </w:tr>
      <w:tr w:rsidR="00B7640C" w:rsidRPr="00127C36" w14:paraId="4542FBBA" w14:textId="77777777" w:rsidTr="00D32C32">
        <w:tc>
          <w:tcPr>
            <w:tcW w:w="9571" w:type="dxa"/>
            <w:gridSpan w:val="2"/>
          </w:tcPr>
          <w:p w14:paraId="70BF6721" w14:textId="47F11136" w:rsidR="002A4E8D" w:rsidRPr="002A4E8D" w:rsidRDefault="00E250D8" w:rsidP="002A4E8D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Сентябрь</w:t>
            </w:r>
          </w:p>
          <w:p w14:paraId="79E44549" w14:textId="707BD141" w:rsidR="00B7640C" w:rsidRPr="00127C36" w:rsidRDefault="00E250D8" w:rsidP="002A4E8D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О</w:t>
            </w:r>
            <w:r w:rsidR="002A4E8D" w:rsidRPr="002A4E8D">
              <w:rPr>
                <w:rFonts w:ascii="Times New Roman" w:hAnsi="Times New Roman"/>
                <w:b/>
                <w:bCs/>
                <w:lang w:val="kk-KZ"/>
              </w:rPr>
              <w:t>рганизация работы</w:t>
            </w:r>
          </w:p>
        </w:tc>
      </w:tr>
      <w:tr w:rsidR="00B7640C" w:rsidRPr="002A4E8D" w14:paraId="07BD25E3" w14:textId="77777777" w:rsidTr="00B7640C">
        <w:tc>
          <w:tcPr>
            <w:tcW w:w="4785" w:type="dxa"/>
          </w:tcPr>
          <w:p w14:paraId="35BFF24D" w14:textId="44C008FC" w:rsidR="00B7640C" w:rsidRPr="00127C36" w:rsidRDefault="002A4E8D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Зна</w:t>
            </w:r>
            <w:r w:rsidR="00E250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комство со смыслом и целью исследовательской </w:t>
            </w:r>
            <w:r w:rsidRPr="002A4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практики.</w:t>
            </w:r>
          </w:p>
        </w:tc>
        <w:tc>
          <w:tcPr>
            <w:tcW w:w="4786" w:type="dxa"/>
          </w:tcPr>
          <w:p w14:paraId="1FBF44BF" w14:textId="77777777" w:rsidR="00B7640C" w:rsidRPr="002A4E8D" w:rsidRDefault="002A4E8D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Стабилизационная конференция.</w:t>
            </w:r>
          </w:p>
        </w:tc>
      </w:tr>
      <w:tr w:rsidR="00B7640C" w:rsidRPr="00127C36" w14:paraId="3E8853FA" w14:textId="77777777" w:rsidTr="00B7640C">
        <w:tc>
          <w:tcPr>
            <w:tcW w:w="4785" w:type="dxa"/>
          </w:tcPr>
          <w:p w14:paraId="7E63286A" w14:textId="5EC8FB43" w:rsidR="00B7640C" w:rsidRPr="00127C36" w:rsidRDefault="002A4E8D" w:rsidP="00B7640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Знакомство с педагогическим коллективом</w:t>
            </w:r>
            <w:r w:rsidR="00E250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кафедры</w:t>
            </w:r>
          </w:p>
        </w:tc>
        <w:tc>
          <w:tcPr>
            <w:tcW w:w="4786" w:type="dxa"/>
          </w:tcPr>
          <w:p w14:paraId="3D125821" w14:textId="77777777" w:rsidR="002A4E8D" w:rsidRPr="002A4E8D" w:rsidRDefault="002A4E8D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BB9F1" w14:textId="77777777" w:rsidR="002A4E8D" w:rsidRPr="002A4E8D" w:rsidRDefault="00130877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A4E8D" w:rsidRPr="002A4E8D">
              <w:rPr>
                <w:rFonts w:ascii="Times New Roman" w:hAnsi="Times New Roman" w:cs="Times New Roman"/>
                <w:sz w:val="24"/>
                <w:szCs w:val="24"/>
              </w:rPr>
              <w:t xml:space="preserve"> собрание группы.</w:t>
            </w:r>
          </w:p>
          <w:p w14:paraId="234238C3" w14:textId="3BA06807" w:rsidR="00B7640C" w:rsidRPr="00127C36" w:rsidRDefault="00B7640C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0C" w:rsidRPr="00127C36" w14:paraId="1E2D709F" w14:textId="77777777" w:rsidTr="00311239">
        <w:tc>
          <w:tcPr>
            <w:tcW w:w="9571" w:type="dxa"/>
            <w:gridSpan w:val="2"/>
          </w:tcPr>
          <w:p w14:paraId="0F0A6E12" w14:textId="285864D1" w:rsidR="00B7640C" w:rsidRPr="00127C36" w:rsidRDefault="00E250D8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I</w:t>
            </w:r>
          </w:p>
        </w:tc>
      </w:tr>
      <w:tr w:rsidR="00B7640C" w:rsidRPr="00127C36" w14:paraId="717EF420" w14:textId="77777777" w:rsidTr="00B7640C">
        <w:tc>
          <w:tcPr>
            <w:tcW w:w="4785" w:type="dxa"/>
          </w:tcPr>
          <w:p w14:paraId="5046538F" w14:textId="4C4A7074" w:rsidR="00B7640C" w:rsidRPr="00127C36" w:rsidRDefault="00E250D8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Ознакомиться с организационно-управленческой структурой НИР кафедры</w:t>
            </w:r>
          </w:p>
        </w:tc>
        <w:tc>
          <w:tcPr>
            <w:tcW w:w="4786" w:type="dxa"/>
          </w:tcPr>
          <w:p w14:paraId="35007FF3" w14:textId="265A92E5" w:rsidR="002A4E8D" w:rsidRPr="002A4E8D" w:rsidRDefault="00E250D8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A4E8D" w:rsidRPr="002A4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A4E8D" w:rsidRPr="002A4E8D">
              <w:rPr>
                <w:rFonts w:ascii="Times New Roman" w:hAnsi="Times New Roman" w:cs="Times New Roman"/>
                <w:sz w:val="24"/>
                <w:szCs w:val="24"/>
              </w:rPr>
              <w:t>обеседование.</w:t>
            </w:r>
          </w:p>
          <w:p w14:paraId="04A96471" w14:textId="6ACFF3E8" w:rsidR="00B7640C" w:rsidRPr="00127C36" w:rsidRDefault="00B7640C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0C" w:rsidRPr="00127C36" w14:paraId="5A023D7D" w14:textId="77777777" w:rsidTr="00B7640C">
        <w:tc>
          <w:tcPr>
            <w:tcW w:w="4785" w:type="dxa"/>
          </w:tcPr>
          <w:p w14:paraId="2E686EDB" w14:textId="4ED45DCD" w:rsidR="00B7640C" w:rsidRPr="00127C36" w:rsidRDefault="00E250D8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О</w:t>
            </w:r>
            <w:r w:rsidR="002A4E8D" w:rsidRPr="002A4E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знакомиться с правилами технической безоп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асности </w:t>
            </w:r>
          </w:p>
        </w:tc>
        <w:tc>
          <w:tcPr>
            <w:tcW w:w="4786" w:type="dxa"/>
          </w:tcPr>
          <w:p w14:paraId="77718B84" w14:textId="008665AF" w:rsidR="00B7640C" w:rsidRPr="00127C36" w:rsidRDefault="00E250D8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</w:t>
            </w:r>
            <w:r w:rsidR="002A4E8D" w:rsidRPr="002A4E8D">
              <w:rPr>
                <w:rFonts w:ascii="Times New Roman" w:hAnsi="Times New Roman" w:cs="Times New Roman"/>
                <w:sz w:val="24"/>
                <w:szCs w:val="24"/>
              </w:rPr>
              <w:t>обеседование.</w:t>
            </w:r>
          </w:p>
        </w:tc>
      </w:tr>
      <w:tr w:rsidR="00B7640C" w:rsidRPr="00127C36" w14:paraId="74A60CB6" w14:textId="77777777" w:rsidTr="00B7640C">
        <w:tc>
          <w:tcPr>
            <w:tcW w:w="4785" w:type="dxa"/>
          </w:tcPr>
          <w:p w14:paraId="22FDCC0A" w14:textId="3E1813D2" w:rsidR="00B7640C" w:rsidRPr="00127C36" w:rsidRDefault="002A4E8D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E8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250D8">
              <w:rPr>
                <w:rFonts w:ascii="Times New Roman" w:hAnsi="Times New Roman" w:cs="Times New Roman"/>
                <w:sz w:val="24"/>
                <w:szCs w:val="24"/>
              </w:rPr>
              <w:t>Планирование исследовательской практики</w:t>
            </w:r>
          </w:p>
        </w:tc>
        <w:tc>
          <w:tcPr>
            <w:tcW w:w="4786" w:type="dxa"/>
          </w:tcPr>
          <w:p w14:paraId="6F5D983B" w14:textId="03E12FFA" w:rsidR="00B7640C" w:rsidRPr="00127C36" w:rsidRDefault="00E250D8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1.Организация исследований по индивидуальному плану докторанта</w:t>
            </w:r>
          </w:p>
        </w:tc>
      </w:tr>
      <w:tr w:rsidR="00B7640C" w:rsidRPr="00127C36" w14:paraId="25D74246" w14:textId="77777777" w:rsidTr="00B7640C">
        <w:tc>
          <w:tcPr>
            <w:tcW w:w="4785" w:type="dxa"/>
          </w:tcPr>
          <w:p w14:paraId="214296EF" w14:textId="4B421BF4" w:rsidR="00B7640C" w:rsidRPr="00127C36" w:rsidRDefault="00B7640C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605E89BF" w14:textId="46E338AE" w:rsidR="00B7640C" w:rsidRPr="00127C36" w:rsidRDefault="00B7640C" w:rsidP="002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7640C" w:rsidRPr="00127C36" w14:paraId="46E59082" w14:textId="77777777" w:rsidTr="00F872AA">
        <w:tc>
          <w:tcPr>
            <w:tcW w:w="9571" w:type="dxa"/>
            <w:gridSpan w:val="2"/>
          </w:tcPr>
          <w:p w14:paraId="4E1641C2" w14:textId="796BC36A" w:rsidR="00B7640C" w:rsidRPr="00127C36" w:rsidRDefault="00E250D8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В</w:t>
            </w:r>
            <w:r w:rsidR="00622097" w:rsidRPr="00622097">
              <w:rPr>
                <w:rFonts w:ascii="Times New Roman" w:hAnsi="Times New Roman"/>
                <w:b/>
                <w:bCs/>
                <w:lang w:val="kk-KZ"/>
              </w:rPr>
              <w:t>неклассная работа</w:t>
            </w:r>
          </w:p>
        </w:tc>
      </w:tr>
      <w:tr w:rsidR="00B7640C" w:rsidRPr="00127C36" w14:paraId="425145B9" w14:textId="77777777" w:rsidTr="00B7640C">
        <w:tc>
          <w:tcPr>
            <w:tcW w:w="4785" w:type="dxa"/>
          </w:tcPr>
          <w:p w14:paraId="6FE5ADAE" w14:textId="1F1034F0" w:rsidR="00B7640C" w:rsidRPr="00127C36" w:rsidRDefault="00E250D8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</w:t>
            </w:r>
            <w:r w:rsidR="00622097" w:rsidRPr="00622097">
              <w:rPr>
                <w:rFonts w:ascii="Times New Roman" w:hAnsi="Times New Roman" w:cs="Times New Roman"/>
                <w:sz w:val="24"/>
                <w:szCs w:val="24"/>
              </w:rPr>
              <w:t>знакомление с работой коллектива базы практики</w:t>
            </w:r>
          </w:p>
        </w:tc>
        <w:tc>
          <w:tcPr>
            <w:tcW w:w="4786" w:type="dxa"/>
          </w:tcPr>
          <w:p w14:paraId="5944DFF9" w14:textId="5F854F61" w:rsidR="00B7640C" w:rsidRPr="00127C36" w:rsidRDefault="00E250D8" w:rsidP="0062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</w:t>
            </w:r>
            <w:r w:rsidR="00622097" w:rsidRPr="00622097">
              <w:rPr>
                <w:rFonts w:ascii="Times New Roman" w:hAnsi="Times New Roman" w:cs="Times New Roman"/>
                <w:sz w:val="24"/>
                <w:szCs w:val="24"/>
              </w:rPr>
              <w:t>знакомление с планировочным документом.</w:t>
            </w:r>
          </w:p>
        </w:tc>
      </w:tr>
      <w:tr w:rsidR="00B7640C" w:rsidRPr="00127C36" w14:paraId="25F8A030" w14:textId="77777777" w:rsidTr="00B7640C">
        <w:tc>
          <w:tcPr>
            <w:tcW w:w="4785" w:type="dxa"/>
          </w:tcPr>
          <w:p w14:paraId="42ECA41F" w14:textId="63171364" w:rsidR="00B7640C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2. З</w:t>
            </w:r>
            <w:r w:rsidR="00E250D8">
              <w:rPr>
                <w:rFonts w:ascii="Times New Roman" w:hAnsi="Times New Roman" w:cs="Times New Roman"/>
                <w:sz w:val="24"/>
                <w:szCs w:val="24"/>
              </w:rPr>
              <w:t>накомство с работой научного сотрудника</w:t>
            </w:r>
          </w:p>
        </w:tc>
        <w:tc>
          <w:tcPr>
            <w:tcW w:w="4786" w:type="dxa"/>
          </w:tcPr>
          <w:p w14:paraId="0B6111E8" w14:textId="19B7052F" w:rsidR="00B7640C" w:rsidRPr="00127C36" w:rsidRDefault="00E250D8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участие в научно-методическом</w:t>
            </w:r>
            <w:r w:rsidR="00622097" w:rsidRPr="00622097">
              <w:rPr>
                <w:rFonts w:ascii="Times New Roman" w:hAnsi="Times New Roman" w:cs="Times New Roman"/>
                <w:sz w:val="24"/>
                <w:szCs w:val="24"/>
              </w:rPr>
              <w:t xml:space="preserve"> совете.</w:t>
            </w:r>
          </w:p>
        </w:tc>
      </w:tr>
      <w:tr w:rsidR="00B7640C" w:rsidRPr="00127C36" w14:paraId="6F76E705" w14:textId="77777777" w:rsidTr="00B7640C">
        <w:tc>
          <w:tcPr>
            <w:tcW w:w="4785" w:type="dxa"/>
          </w:tcPr>
          <w:p w14:paraId="4E262009" w14:textId="6A5BC097" w:rsidR="00B7640C" w:rsidRPr="00127C36" w:rsidRDefault="00B7640C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86" w:type="dxa"/>
          </w:tcPr>
          <w:p w14:paraId="27A7E7DE" w14:textId="3D4C09AB" w:rsidR="00B7640C" w:rsidRPr="00127C36" w:rsidRDefault="00B7640C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0C" w:rsidRPr="00127C36" w14:paraId="1B090377" w14:textId="77777777" w:rsidTr="009A779B">
        <w:tc>
          <w:tcPr>
            <w:tcW w:w="9571" w:type="dxa"/>
            <w:gridSpan w:val="2"/>
          </w:tcPr>
          <w:p w14:paraId="3F898D92" w14:textId="77777777" w:rsidR="00B7640C" w:rsidRPr="00127C36" w:rsidRDefault="00B47DCE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4.Науно-исследавтельская работа.</w:t>
            </w:r>
          </w:p>
        </w:tc>
      </w:tr>
      <w:tr w:rsidR="00B7640C" w:rsidRPr="00127C36" w14:paraId="1855F12C" w14:textId="77777777" w:rsidTr="00B7640C">
        <w:tc>
          <w:tcPr>
            <w:tcW w:w="4785" w:type="dxa"/>
          </w:tcPr>
          <w:p w14:paraId="43D6B583" w14:textId="27B91DB5" w:rsidR="00B7640C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32F4E">
              <w:rPr>
                <w:rFonts w:ascii="Times New Roman" w:hAnsi="Times New Roman" w:cs="Times New Roman"/>
                <w:sz w:val="24"/>
                <w:szCs w:val="24"/>
              </w:rPr>
              <w:t>В соответствии с и</w:t>
            </w:r>
            <w:r w:rsidR="00E250D8">
              <w:rPr>
                <w:rFonts w:ascii="Times New Roman" w:hAnsi="Times New Roman" w:cs="Times New Roman"/>
                <w:sz w:val="24"/>
                <w:szCs w:val="24"/>
              </w:rPr>
              <w:t>ндивидуальным планом докторанта</w:t>
            </w:r>
          </w:p>
        </w:tc>
        <w:tc>
          <w:tcPr>
            <w:tcW w:w="4786" w:type="dxa"/>
          </w:tcPr>
          <w:p w14:paraId="1EFE2ECB" w14:textId="77777777" w:rsidR="00B7640C" w:rsidRPr="00127C36" w:rsidRDefault="00B7640C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2097">
              <w:t xml:space="preserve"> </w:t>
            </w:r>
            <w:r w:rsidR="00622097" w:rsidRPr="0062209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32F4E">
              <w:rPr>
                <w:rFonts w:ascii="Times New Roman" w:hAnsi="Times New Roman" w:cs="Times New Roman"/>
                <w:sz w:val="24"/>
                <w:szCs w:val="24"/>
              </w:rPr>
              <w:t>Научно-методическая работа</w:t>
            </w:r>
          </w:p>
        </w:tc>
      </w:tr>
      <w:tr w:rsidR="00B7640C" w:rsidRPr="00127C36" w14:paraId="169AC959" w14:textId="77777777" w:rsidTr="00B7640C">
        <w:tc>
          <w:tcPr>
            <w:tcW w:w="4785" w:type="dxa"/>
          </w:tcPr>
          <w:p w14:paraId="3411ED24" w14:textId="03B5635A" w:rsidR="00B7640C" w:rsidRPr="00127C36" w:rsidRDefault="00E250D8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F02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22097" w:rsidRPr="00622097">
              <w:rPr>
                <w:rFonts w:ascii="Times New Roman" w:hAnsi="Times New Roman" w:cs="Times New Roman"/>
                <w:sz w:val="24"/>
                <w:szCs w:val="24"/>
              </w:rPr>
              <w:t xml:space="preserve">ланирование </w:t>
            </w:r>
            <w:r w:rsidR="005F02EB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научно-исследовательской</w:t>
            </w:r>
            <w:r w:rsidR="00622097" w:rsidRPr="00622097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4786" w:type="dxa"/>
          </w:tcPr>
          <w:p w14:paraId="2EC354D9" w14:textId="050A7FBE" w:rsidR="00B7640C" w:rsidRPr="00127C36" w:rsidRDefault="00B8420F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 календарному плану НИР</w:t>
            </w:r>
          </w:p>
        </w:tc>
      </w:tr>
      <w:tr w:rsidR="00B7640C" w:rsidRPr="00127C36" w14:paraId="514C246C" w14:textId="77777777" w:rsidTr="007B16EF">
        <w:tc>
          <w:tcPr>
            <w:tcW w:w="9571" w:type="dxa"/>
            <w:gridSpan w:val="2"/>
          </w:tcPr>
          <w:p w14:paraId="4B2B1DDE" w14:textId="32D49A5B" w:rsidR="00622097" w:rsidRPr="00622097" w:rsidRDefault="00E250D8" w:rsidP="00622097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Октябрь</w:t>
            </w:r>
          </w:p>
          <w:p w14:paraId="5025B2E0" w14:textId="75253658" w:rsidR="00B7640C" w:rsidRPr="00127C36" w:rsidRDefault="00B8420F" w:rsidP="00622097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 xml:space="preserve"> О</w:t>
            </w:r>
            <w:r w:rsidR="00622097" w:rsidRPr="00622097">
              <w:rPr>
                <w:rFonts w:ascii="Times New Roman" w:hAnsi="Times New Roman"/>
                <w:b/>
                <w:bCs/>
                <w:lang w:val="kk-KZ"/>
              </w:rPr>
              <w:t>рганизация</w:t>
            </w:r>
            <w:r>
              <w:rPr>
                <w:rFonts w:ascii="Times New Roman" w:hAnsi="Times New Roman"/>
                <w:b/>
                <w:bCs/>
                <w:lang w:val="kk-KZ"/>
              </w:rPr>
              <w:t xml:space="preserve"> работы</w:t>
            </w:r>
          </w:p>
        </w:tc>
      </w:tr>
      <w:tr w:rsidR="0023195B" w:rsidRPr="00127C36" w14:paraId="4BD90AEE" w14:textId="77777777" w:rsidTr="00B7640C">
        <w:tc>
          <w:tcPr>
            <w:tcW w:w="4785" w:type="dxa"/>
          </w:tcPr>
          <w:p w14:paraId="711E3666" w14:textId="7192D479" w:rsidR="0023195B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B842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научными методиками, технологией их применения</w:t>
            </w:r>
          </w:p>
        </w:tc>
        <w:tc>
          <w:tcPr>
            <w:tcW w:w="4786" w:type="dxa"/>
          </w:tcPr>
          <w:p w14:paraId="47E58982" w14:textId="1CF48BF6" w:rsidR="0023195B" w:rsidRPr="00127C36" w:rsidRDefault="00622097" w:rsidP="0062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8420F">
              <w:rPr>
                <w:rFonts w:ascii="Times New Roman" w:hAnsi="Times New Roman" w:cs="Times New Roman"/>
                <w:sz w:val="24"/>
                <w:szCs w:val="24"/>
              </w:rPr>
              <w:t>По индивидуальному плану докторанта</w:t>
            </w:r>
          </w:p>
        </w:tc>
      </w:tr>
      <w:tr w:rsidR="0023195B" w:rsidRPr="00127C36" w14:paraId="6FA8034E" w14:textId="77777777" w:rsidTr="00541614">
        <w:tc>
          <w:tcPr>
            <w:tcW w:w="9571" w:type="dxa"/>
            <w:gridSpan w:val="2"/>
          </w:tcPr>
          <w:p w14:paraId="608529F8" w14:textId="478A7607" w:rsidR="0023195B" w:rsidRPr="00127C36" w:rsidRDefault="0023195B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</w:tr>
      <w:tr w:rsidR="0023195B" w:rsidRPr="00127C36" w14:paraId="4E36987C" w14:textId="77777777" w:rsidTr="00B7640C">
        <w:tc>
          <w:tcPr>
            <w:tcW w:w="4785" w:type="dxa"/>
          </w:tcPr>
          <w:p w14:paraId="1B93BCFA" w14:textId="4BE1507E" w:rsidR="0023195B" w:rsidRPr="00B8420F" w:rsidRDefault="0023195B" w:rsidP="00B84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6C608761" w14:textId="2A3B9C20" w:rsidR="0023195B" w:rsidRPr="00127C36" w:rsidRDefault="0023195B" w:rsidP="00622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B94" w:rsidRPr="00127C36" w14:paraId="4272BC90" w14:textId="77777777" w:rsidTr="00BE1187">
        <w:tc>
          <w:tcPr>
            <w:tcW w:w="9571" w:type="dxa"/>
            <w:gridSpan w:val="2"/>
          </w:tcPr>
          <w:p w14:paraId="1F84BDD1" w14:textId="25DEB4B9" w:rsidR="00810B94" w:rsidRPr="00127C36" w:rsidRDefault="00622097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622097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="00AA3699">
              <w:rPr>
                <w:rFonts w:ascii="Times New Roman" w:hAnsi="Times New Roman"/>
                <w:b/>
                <w:bCs/>
                <w:lang w:val="kk-KZ"/>
              </w:rPr>
              <w:t>Научно-методическая</w:t>
            </w:r>
            <w:r w:rsidRPr="00622097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="00AA3699">
              <w:rPr>
                <w:rFonts w:ascii="Times New Roman" w:hAnsi="Times New Roman"/>
                <w:b/>
                <w:bCs/>
                <w:lang w:val="kk-KZ"/>
              </w:rPr>
              <w:t>работа</w:t>
            </w:r>
          </w:p>
        </w:tc>
      </w:tr>
      <w:tr w:rsidR="00810B94" w:rsidRPr="00127C36" w14:paraId="3CE751EF" w14:textId="77777777" w:rsidTr="00B7640C">
        <w:tc>
          <w:tcPr>
            <w:tcW w:w="4785" w:type="dxa"/>
          </w:tcPr>
          <w:p w14:paraId="46B8BEA6" w14:textId="36F176CD" w:rsidR="00810B94" w:rsidRPr="00127C36" w:rsidRDefault="00B8420F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</w:t>
            </w:r>
            <w:r w:rsidR="00622097" w:rsidRPr="00622097">
              <w:rPr>
                <w:rFonts w:ascii="Times New Roman" w:hAnsi="Times New Roman" w:cs="Times New Roman"/>
                <w:sz w:val="24"/>
                <w:szCs w:val="24"/>
              </w:rPr>
              <w:t>роведение мероприятий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календарному плану докторанта</w:t>
            </w:r>
          </w:p>
        </w:tc>
        <w:tc>
          <w:tcPr>
            <w:tcW w:w="4786" w:type="dxa"/>
          </w:tcPr>
          <w:p w14:paraId="3876B415" w14:textId="77777777" w:rsidR="00810B94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</w:rPr>
              <w:t>1. Анализ и оценка.</w:t>
            </w:r>
          </w:p>
        </w:tc>
      </w:tr>
      <w:tr w:rsidR="00810B94" w:rsidRPr="002A4E8D" w14:paraId="4E3CEF52" w14:textId="77777777" w:rsidTr="00B7640C">
        <w:tc>
          <w:tcPr>
            <w:tcW w:w="4785" w:type="dxa"/>
          </w:tcPr>
          <w:p w14:paraId="113F2288" w14:textId="77777777" w:rsidR="00810B94" w:rsidRPr="00127C36" w:rsidRDefault="00622097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Организация и проведение педагогического контроля</w:t>
            </w:r>
          </w:p>
        </w:tc>
        <w:tc>
          <w:tcPr>
            <w:tcW w:w="4786" w:type="dxa"/>
          </w:tcPr>
          <w:p w14:paraId="3E1C73AE" w14:textId="6F635F6C" w:rsidR="00622097" w:rsidRPr="00622097" w:rsidRDefault="00B8420F" w:rsidP="00622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</w:t>
            </w:r>
            <w:r w:rsidR="00622097" w:rsidRPr="0062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етодическое занятие.</w:t>
            </w:r>
          </w:p>
          <w:p w14:paraId="648E9D7F" w14:textId="7BB231AD" w:rsidR="00810B94" w:rsidRPr="00127C36" w:rsidRDefault="00B8420F" w:rsidP="00622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У</w:t>
            </w:r>
            <w:r w:rsidR="00622097" w:rsidRPr="00622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частие в тренировочном занятии</w:t>
            </w:r>
          </w:p>
        </w:tc>
      </w:tr>
      <w:tr w:rsidR="00010792" w:rsidRPr="002A4E8D" w14:paraId="18494E3F" w14:textId="77777777" w:rsidTr="00A2794E">
        <w:tc>
          <w:tcPr>
            <w:tcW w:w="9571" w:type="dxa"/>
            <w:gridSpan w:val="2"/>
          </w:tcPr>
          <w:p w14:paraId="12B602FF" w14:textId="27B85503" w:rsidR="002010FB" w:rsidRPr="002010FB" w:rsidRDefault="00E250D8" w:rsidP="002010FB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Ноябрь</w:t>
            </w:r>
          </w:p>
          <w:p w14:paraId="6B9D9AD2" w14:textId="2FA2B512" w:rsidR="00010792" w:rsidRPr="00127C36" w:rsidRDefault="002010FB" w:rsidP="002010FB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2010FB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="00B8420F">
              <w:rPr>
                <w:rFonts w:ascii="Times New Roman" w:hAnsi="Times New Roman"/>
                <w:b/>
                <w:bCs/>
                <w:lang w:val="kk-KZ"/>
              </w:rPr>
              <w:t>О</w:t>
            </w:r>
            <w:r w:rsidRPr="002010FB">
              <w:rPr>
                <w:rFonts w:ascii="Times New Roman" w:hAnsi="Times New Roman"/>
                <w:b/>
                <w:bCs/>
                <w:lang w:val="kk-KZ"/>
              </w:rPr>
              <w:t>рганизация</w:t>
            </w:r>
            <w:r w:rsidR="00B8420F">
              <w:rPr>
                <w:rFonts w:ascii="Times New Roman" w:hAnsi="Times New Roman"/>
                <w:b/>
                <w:bCs/>
                <w:lang w:val="kk-KZ"/>
              </w:rPr>
              <w:t xml:space="preserve"> работы</w:t>
            </w:r>
          </w:p>
        </w:tc>
      </w:tr>
      <w:tr w:rsidR="00010792" w:rsidRPr="00127C36" w14:paraId="59D37766" w14:textId="77777777" w:rsidTr="00B7640C">
        <w:tc>
          <w:tcPr>
            <w:tcW w:w="4785" w:type="dxa"/>
          </w:tcPr>
          <w:p w14:paraId="4F4B865A" w14:textId="54388001" w:rsidR="00010792" w:rsidRPr="00127C36" w:rsidRDefault="00B8420F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Проведение мероприятий по календарному плану докторанта</w:t>
            </w:r>
          </w:p>
        </w:tc>
        <w:tc>
          <w:tcPr>
            <w:tcW w:w="4786" w:type="dxa"/>
          </w:tcPr>
          <w:p w14:paraId="1F6DFEC4" w14:textId="77777777" w:rsidR="00010792" w:rsidRPr="00127C36" w:rsidRDefault="002010FB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0FB">
              <w:rPr>
                <w:rFonts w:ascii="Times New Roman" w:hAnsi="Times New Roman" w:cs="Times New Roman"/>
                <w:sz w:val="24"/>
                <w:szCs w:val="24"/>
              </w:rPr>
              <w:t>1. Анализ и оценка.</w:t>
            </w:r>
          </w:p>
        </w:tc>
      </w:tr>
      <w:tr w:rsidR="00010792" w:rsidRPr="002A4E8D" w14:paraId="58E6A40A" w14:textId="77777777" w:rsidTr="00B7640C">
        <w:tc>
          <w:tcPr>
            <w:tcW w:w="4785" w:type="dxa"/>
          </w:tcPr>
          <w:p w14:paraId="209867DD" w14:textId="77777777" w:rsidR="00010792" w:rsidRPr="00127C36" w:rsidRDefault="002010FB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Организация и проведение педагогического контроля</w:t>
            </w:r>
          </w:p>
        </w:tc>
        <w:tc>
          <w:tcPr>
            <w:tcW w:w="4786" w:type="dxa"/>
          </w:tcPr>
          <w:p w14:paraId="11D53AAB" w14:textId="020C25D4" w:rsidR="002010FB" w:rsidRPr="002010FB" w:rsidRDefault="00B8420F" w:rsidP="00201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</w:t>
            </w:r>
            <w:r w:rsidR="002010FB" w:rsidRPr="0020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етодическое занятие.</w:t>
            </w:r>
          </w:p>
          <w:p w14:paraId="3C385A22" w14:textId="611ED7D2" w:rsidR="00010792" w:rsidRPr="00127C36" w:rsidRDefault="00010792" w:rsidP="00201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0792" w:rsidRPr="00127C36" w14:paraId="0325D092" w14:textId="77777777" w:rsidTr="00C30A4A">
        <w:tc>
          <w:tcPr>
            <w:tcW w:w="9571" w:type="dxa"/>
            <w:gridSpan w:val="2"/>
          </w:tcPr>
          <w:p w14:paraId="232FFDBC" w14:textId="4480BAF6" w:rsidR="00010792" w:rsidRPr="00127C36" w:rsidRDefault="00B8420F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В</w:t>
            </w:r>
            <w:r w:rsidR="002010FB" w:rsidRPr="002010FB">
              <w:rPr>
                <w:rFonts w:ascii="Times New Roman" w:hAnsi="Times New Roman"/>
                <w:b/>
                <w:bCs/>
                <w:lang w:val="kk-KZ"/>
              </w:rPr>
              <w:t>неклассная работа</w:t>
            </w:r>
          </w:p>
        </w:tc>
      </w:tr>
      <w:tr w:rsidR="00010792" w:rsidRPr="002A4E8D" w14:paraId="267ED905" w14:textId="77777777" w:rsidTr="00B7640C">
        <w:tc>
          <w:tcPr>
            <w:tcW w:w="4785" w:type="dxa"/>
          </w:tcPr>
          <w:p w14:paraId="5CBF1826" w14:textId="72545EDD" w:rsidR="00010792" w:rsidRPr="00127C36" w:rsidRDefault="00B8420F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Выступление на научной конференции по теме докторского исследования</w:t>
            </w:r>
          </w:p>
        </w:tc>
        <w:tc>
          <w:tcPr>
            <w:tcW w:w="4786" w:type="dxa"/>
          </w:tcPr>
          <w:p w14:paraId="04F78390" w14:textId="69CDD236" w:rsidR="00010792" w:rsidRPr="00127C36" w:rsidRDefault="00B8420F" w:rsidP="00201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Научный доклад</w:t>
            </w:r>
          </w:p>
        </w:tc>
      </w:tr>
      <w:tr w:rsidR="00010792" w:rsidRPr="00127C36" w14:paraId="3974C1E5" w14:textId="77777777" w:rsidTr="00762D51">
        <w:tc>
          <w:tcPr>
            <w:tcW w:w="9571" w:type="dxa"/>
            <w:gridSpan w:val="2"/>
          </w:tcPr>
          <w:p w14:paraId="6B586703" w14:textId="18064666" w:rsidR="00010792" w:rsidRPr="00127C36" w:rsidRDefault="002010FB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2010FB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="00D40B45">
              <w:rPr>
                <w:rFonts w:ascii="Times New Roman" w:hAnsi="Times New Roman"/>
                <w:b/>
                <w:bCs/>
                <w:lang w:val="kk-KZ"/>
              </w:rPr>
              <w:t>Научно-методическая</w:t>
            </w:r>
            <w:r w:rsidR="0072162F">
              <w:rPr>
                <w:rFonts w:ascii="Times New Roman" w:hAnsi="Times New Roman"/>
                <w:b/>
                <w:bCs/>
                <w:lang w:val="kk-KZ"/>
              </w:rPr>
              <w:t xml:space="preserve"> р</w:t>
            </w:r>
            <w:r w:rsidRPr="002010FB">
              <w:rPr>
                <w:rFonts w:ascii="Times New Roman" w:hAnsi="Times New Roman"/>
                <w:b/>
                <w:bCs/>
                <w:lang w:val="kk-KZ"/>
              </w:rPr>
              <w:t>абота</w:t>
            </w:r>
          </w:p>
        </w:tc>
      </w:tr>
      <w:tr w:rsidR="00010792" w:rsidRPr="002A4E8D" w14:paraId="34EF1E14" w14:textId="77777777" w:rsidTr="00B7640C">
        <w:tc>
          <w:tcPr>
            <w:tcW w:w="4785" w:type="dxa"/>
          </w:tcPr>
          <w:p w14:paraId="4F3F45EF" w14:textId="561200C6" w:rsidR="00010792" w:rsidRPr="00127C36" w:rsidRDefault="00B8420F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2010FB" w:rsidRPr="0020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Организация и проведение педагогического контроля</w:t>
            </w:r>
          </w:p>
        </w:tc>
        <w:tc>
          <w:tcPr>
            <w:tcW w:w="4786" w:type="dxa"/>
          </w:tcPr>
          <w:p w14:paraId="496AB033" w14:textId="2831C018" w:rsidR="002010FB" w:rsidRPr="002010FB" w:rsidRDefault="00B8420F" w:rsidP="00201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</w:t>
            </w:r>
            <w:r w:rsidR="002010FB" w:rsidRPr="0020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етодическое занятие.</w:t>
            </w:r>
          </w:p>
          <w:p w14:paraId="1CF66E38" w14:textId="665C7D38" w:rsidR="00010792" w:rsidRPr="00127C36" w:rsidRDefault="00B8420F" w:rsidP="002010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У</w:t>
            </w:r>
            <w:r w:rsidR="002010FB" w:rsidRPr="002010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частие в тренировочном занятии</w:t>
            </w:r>
          </w:p>
        </w:tc>
      </w:tr>
      <w:tr w:rsidR="00010792" w:rsidRPr="002A4E8D" w14:paraId="296A8CB4" w14:textId="77777777" w:rsidTr="00E46A6E">
        <w:tc>
          <w:tcPr>
            <w:tcW w:w="9571" w:type="dxa"/>
            <w:gridSpan w:val="2"/>
          </w:tcPr>
          <w:p w14:paraId="5461C6E5" w14:textId="16EBD61D" w:rsidR="002010FB" w:rsidRPr="002010FB" w:rsidRDefault="00E250D8" w:rsidP="002010FB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Декабрь</w:t>
            </w:r>
          </w:p>
          <w:p w14:paraId="46183308" w14:textId="6D627FB8" w:rsidR="00010792" w:rsidRPr="00127C36" w:rsidRDefault="00B8420F" w:rsidP="002010FB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 xml:space="preserve"> О</w:t>
            </w:r>
            <w:r w:rsidR="002010FB" w:rsidRPr="002010FB">
              <w:rPr>
                <w:rFonts w:ascii="Times New Roman" w:hAnsi="Times New Roman"/>
                <w:b/>
                <w:bCs/>
                <w:lang w:val="kk-KZ"/>
              </w:rPr>
              <w:t>рганизация</w:t>
            </w:r>
            <w:r>
              <w:rPr>
                <w:rFonts w:ascii="Times New Roman" w:hAnsi="Times New Roman"/>
                <w:b/>
                <w:bCs/>
                <w:lang w:val="kk-KZ"/>
              </w:rPr>
              <w:t xml:space="preserve"> работы</w:t>
            </w:r>
          </w:p>
        </w:tc>
      </w:tr>
      <w:tr w:rsidR="00010792" w:rsidRPr="00127C36" w14:paraId="3D12F098" w14:textId="77777777" w:rsidTr="00B7640C">
        <w:tc>
          <w:tcPr>
            <w:tcW w:w="4785" w:type="dxa"/>
          </w:tcPr>
          <w:p w14:paraId="77A4A436" w14:textId="484F505F" w:rsidR="00010792" w:rsidRPr="00127C36" w:rsidRDefault="00470633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О</w:t>
            </w:r>
            <w:r w:rsidR="00105BB1"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знакомление с системой контроля и учета работы тренера.</w:t>
            </w:r>
          </w:p>
        </w:tc>
        <w:tc>
          <w:tcPr>
            <w:tcW w:w="4786" w:type="dxa"/>
          </w:tcPr>
          <w:p w14:paraId="023CAF1F" w14:textId="77777777" w:rsidR="00105BB1" w:rsidRPr="00105BB1" w:rsidRDefault="00105BB1" w:rsidP="00105B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методическое интервью с тренером</w:t>
            </w:r>
          </w:p>
          <w:p w14:paraId="6D16E358" w14:textId="77777777" w:rsidR="00105BB1" w:rsidRPr="00105BB1" w:rsidRDefault="00105BB1" w:rsidP="00105B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получить консультацию методиста, тренера.</w:t>
            </w:r>
          </w:p>
          <w:p w14:paraId="221C91D2" w14:textId="77777777" w:rsidR="00010792" w:rsidRPr="00127C36" w:rsidRDefault="00105BB1" w:rsidP="00105B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методическое занятие.</w:t>
            </w:r>
          </w:p>
        </w:tc>
      </w:tr>
      <w:tr w:rsidR="00010792" w:rsidRPr="00127C36" w14:paraId="3D5CFBFF" w14:textId="77777777" w:rsidTr="00873D6D">
        <w:tc>
          <w:tcPr>
            <w:tcW w:w="9571" w:type="dxa"/>
            <w:gridSpan w:val="2"/>
          </w:tcPr>
          <w:p w14:paraId="1AA4BFC0" w14:textId="7AF03A5E" w:rsidR="00010792" w:rsidRPr="00127C36" w:rsidRDefault="00470633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В</w:t>
            </w:r>
            <w:r w:rsidR="00105BB1" w:rsidRPr="00105BB1">
              <w:rPr>
                <w:rFonts w:ascii="Times New Roman" w:hAnsi="Times New Roman"/>
                <w:b/>
                <w:bCs/>
                <w:lang w:val="kk-KZ"/>
              </w:rPr>
              <w:t>неклассная работа</w:t>
            </w:r>
          </w:p>
        </w:tc>
      </w:tr>
      <w:tr w:rsidR="00010792" w:rsidRPr="002A4E8D" w14:paraId="24642481" w14:textId="77777777" w:rsidTr="00B7640C">
        <w:tc>
          <w:tcPr>
            <w:tcW w:w="4785" w:type="dxa"/>
          </w:tcPr>
          <w:p w14:paraId="333C37E9" w14:textId="476135CB" w:rsidR="00010792" w:rsidRPr="00127C36" w:rsidRDefault="00105BB1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470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частие в организации и про</w:t>
            </w:r>
            <w:r w:rsidR="00470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ведении научной конференции</w:t>
            </w:r>
          </w:p>
        </w:tc>
        <w:tc>
          <w:tcPr>
            <w:tcW w:w="4786" w:type="dxa"/>
          </w:tcPr>
          <w:p w14:paraId="473DAEB5" w14:textId="79FC220D" w:rsidR="00010792" w:rsidRPr="00127C36" w:rsidRDefault="00470633" w:rsidP="00105B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1.По календарному плану</w:t>
            </w:r>
          </w:p>
        </w:tc>
      </w:tr>
      <w:tr w:rsidR="00010792" w:rsidRPr="00127C36" w14:paraId="1953EB67" w14:textId="77777777" w:rsidTr="000406B7">
        <w:tc>
          <w:tcPr>
            <w:tcW w:w="9571" w:type="dxa"/>
            <w:gridSpan w:val="2"/>
          </w:tcPr>
          <w:p w14:paraId="30D93F08" w14:textId="77777777" w:rsidR="00010792" w:rsidRPr="00127C36" w:rsidRDefault="00105BB1" w:rsidP="00B7640C">
            <w:pPr>
              <w:pStyle w:val="a3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2010FB">
              <w:rPr>
                <w:rFonts w:ascii="Times New Roman" w:hAnsi="Times New Roman"/>
                <w:b/>
                <w:bCs/>
                <w:lang w:val="kk-KZ"/>
              </w:rPr>
              <w:t xml:space="preserve">III. </w:t>
            </w:r>
            <w:r w:rsidR="0072162F">
              <w:rPr>
                <w:rFonts w:ascii="Times New Roman" w:hAnsi="Times New Roman"/>
                <w:b/>
                <w:bCs/>
                <w:lang w:val="kk-KZ"/>
              </w:rPr>
              <w:t>Научно-методическая</w:t>
            </w:r>
            <w:r w:rsidRPr="002010FB">
              <w:rPr>
                <w:rFonts w:ascii="Times New Roman" w:hAnsi="Times New Roman"/>
                <w:b/>
                <w:bCs/>
                <w:lang w:val="kk-KZ"/>
              </w:rPr>
              <w:t xml:space="preserve"> работа</w:t>
            </w:r>
          </w:p>
        </w:tc>
      </w:tr>
      <w:tr w:rsidR="00010792" w:rsidRPr="00127C36" w14:paraId="5240173B" w14:textId="77777777" w:rsidTr="00B7640C">
        <w:tc>
          <w:tcPr>
            <w:tcW w:w="4785" w:type="dxa"/>
          </w:tcPr>
          <w:p w14:paraId="437A8B8F" w14:textId="2C0C5FEF" w:rsidR="00010792" w:rsidRPr="00127C36" w:rsidRDefault="00470633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Проведение исследований по теме докторской диссертации</w:t>
            </w:r>
          </w:p>
        </w:tc>
        <w:tc>
          <w:tcPr>
            <w:tcW w:w="4786" w:type="dxa"/>
          </w:tcPr>
          <w:p w14:paraId="4F48CF2E" w14:textId="289BDEA0" w:rsidR="00105BB1" w:rsidRPr="00105BB1" w:rsidRDefault="00470633" w:rsidP="0010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Консультация научного руководителя</w:t>
            </w:r>
          </w:p>
          <w:p w14:paraId="3740F692" w14:textId="04FB181D" w:rsidR="00010792" w:rsidRPr="00127C36" w:rsidRDefault="00010792" w:rsidP="00105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92" w:rsidRPr="00127C36" w14:paraId="375818F1" w14:textId="77777777" w:rsidTr="00CB3639">
        <w:tc>
          <w:tcPr>
            <w:tcW w:w="9571" w:type="dxa"/>
            <w:gridSpan w:val="2"/>
          </w:tcPr>
          <w:p w14:paraId="7FC80440" w14:textId="29AB10FF" w:rsidR="00010792" w:rsidRPr="00127C36" w:rsidRDefault="00010792" w:rsidP="00470633">
            <w:pPr>
              <w:pStyle w:val="a3"/>
              <w:rPr>
                <w:rFonts w:ascii="Times New Roman" w:hAnsi="Times New Roman"/>
                <w:b/>
                <w:bCs/>
                <w:lang w:val="kk-KZ"/>
              </w:rPr>
            </w:pPr>
          </w:p>
        </w:tc>
      </w:tr>
      <w:tr w:rsidR="00010792" w:rsidRPr="00127C36" w14:paraId="70B51305" w14:textId="77777777" w:rsidTr="00B7640C">
        <w:tc>
          <w:tcPr>
            <w:tcW w:w="4785" w:type="dxa"/>
          </w:tcPr>
          <w:p w14:paraId="49C19B9C" w14:textId="2E10114A" w:rsidR="00010792" w:rsidRPr="00127C36" w:rsidRDefault="00470633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Подготовка отчетных документов исследовательской практики</w:t>
            </w:r>
          </w:p>
        </w:tc>
        <w:tc>
          <w:tcPr>
            <w:tcW w:w="4786" w:type="dxa"/>
          </w:tcPr>
          <w:p w14:paraId="237B8325" w14:textId="77777777" w:rsidR="00105BB1" w:rsidRPr="00105BB1" w:rsidRDefault="00105BB1" w:rsidP="0010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</w:rPr>
              <w:t>1. Проверка документов.</w:t>
            </w:r>
          </w:p>
          <w:p w14:paraId="5462E341" w14:textId="39740299" w:rsidR="00010792" w:rsidRPr="00127C36" w:rsidRDefault="00010792" w:rsidP="00105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792" w:rsidRPr="00127C36" w14:paraId="681262AB" w14:textId="77777777" w:rsidTr="00B7640C">
        <w:tc>
          <w:tcPr>
            <w:tcW w:w="4785" w:type="dxa"/>
          </w:tcPr>
          <w:p w14:paraId="6DA7A1EC" w14:textId="4C457628" w:rsidR="00165792" w:rsidRPr="00127C36" w:rsidRDefault="00105BB1" w:rsidP="003126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3.Оценка </w:t>
            </w:r>
            <w:r w:rsidR="00470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докто</w:t>
            </w:r>
            <w:r w:rsidR="00E372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ранта п</w:t>
            </w: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 </w:t>
            </w:r>
            <w:r w:rsidR="004706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показателю и заключение на </w:t>
            </w:r>
            <w:r w:rsidRPr="00105B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практику.</w:t>
            </w:r>
          </w:p>
        </w:tc>
        <w:tc>
          <w:tcPr>
            <w:tcW w:w="4786" w:type="dxa"/>
          </w:tcPr>
          <w:p w14:paraId="52FBC55B" w14:textId="231D7CCB" w:rsidR="00105BB1" w:rsidRPr="00105BB1" w:rsidRDefault="00AA53B2" w:rsidP="00105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1.Отчет</w:t>
            </w:r>
            <w:r w:rsidR="00105BB1" w:rsidRPr="00105BB1">
              <w:rPr>
                <w:rFonts w:ascii="Times New Roman" w:hAnsi="Times New Roman" w:cs="Times New Roman"/>
                <w:sz w:val="24"/>
                <w:szCs w:val="24"/>
              </w:rPr>
              <w:t xml:space="preserve"> на собрании.</w:t>
            </w:r>
          </w:p>
          <w:p w14:paraId="1FCF202F" w14:textId="6FCBBA3B" w:rsidR="00165792" w:rsidRPr="00127C36" w:rsidRDefault="00165792" w:rsidP="00470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792" w:rsidRPr="00127C36" w14:paraId="78037781" w14:textId="77777777" w:rsidTr="00B7640C">
        <w:tc>
          <w:tcPr>
            <w:tcW w:w="4785" w:type="dxa"/>
          </w:tcPr>
          <w:p w14:paraId="246031C9" w14:textId="02DF9425" w:rsidR="00165792" w:rsidRPr="00127C36" w:rsidRDefault="00470633" w:rsidP="003126A5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А</w:t>
            </w:r>
            <w:r w:rsidR="00105BB1" w:rsidRPr="00105BB1">
              <w:rPr>
                <w:rFonts w:ascii="Times New Roman" w:hAnsi="Times New Roman" w:cs="Times New Roman"/>
              </w:rPr>
              <w:t>нализ результатов практики.</w:t>
            </w:r>
          </w:p>
        </w:tc>
        <w:tc>
          <w:tcPr>
            <w:tcW w:w="4786" w:type="dxa"/>
          </w:tcPr>
          <w:p w14:paraId="1962A292" w14:textId="27344CCC" w:rsidR="00165792" w:rsidRPr="00127C36" w:rsidRDefault="00470633" w:rsidP="00312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</w:t>
            </w:r>
            <w:r w:rsidR="00105BB1" w:rsidRPr="00105BB1">
              <w:rPr>
                <w:rFonts w:ascii="Times New Roman" w:hAnsi="Times New Roman" w:cs="Times New Roman"/>
                <w:sz w:val="24"/>
                <w:szCs w:val="24"/>
              </w:rPr>
              <w:t>тоговая конференция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80C801B" w14:textId="77777777" w:rsidR="00B7640C" w:rsidRPr="00127C36" w:rsidRDefault="00B7640C" w:rsidP="00B7640C">
      <w:pPr>
        <w:pStyle w:val="a3"/>
        <w:jc w:val="center"/>
        <w:rPr>
          <w:rFonts w:ascii="Times New Roman" w:hAnsi="Times New Roman"/>
          <w:b/>
          <w:bCs/>
          <w:lang w:val="kk-KZ"/>
        </w:rPr>
      </w:pPr>
    </w:p>
    <w:p w14:paraId="529B698B" w14:textId="77777777" w:rsidR="00E24008" w:rsidRPr="00127C36" w:rsidRDefault="00E24008" w:rsidP="00E24008">
      <w:pPr>
        <w:pStyle w:val="a3"/>
        <w:rPr>
          <w:rFonts w:ascii="Times New Roman" w:eastAsia="Calibri" w:hAnsi="Times New Roman"/>
          <w:b/>
          <w:bCs/>
          <w:i/>
          <w:lang w:val="kk-KZ"/>
        </w:rPr>
      </w:pPr>
    </w:p>
    <w:p w14:paraId="2F2CDC41" w14:textId="77777777" w:rsidR="00E24008" w:rsidRPr="00127C36" w:rsidRDefault="00E24008" w:rsidP="00E24008">
      <w:pPr>
        <w:pStyle w:val="a3"/>
        <w:rPr>
          <w:rFonts w:ascii="Times New Roman" w:eastAsia="Calibri" w:hAnsi="Times New Roman"/>
          <w:b/>
          <w:bCs/>
          <w:i/>
          <w:lang w:val="kk-KZ"/>
        </w:rPr>
      </w:pPr>
    </w:p>
    <w:p w14:paraId="670A6C86" w14:textId="77777777" w:rsidR="00E24008" w:rsidRPr="00127C36" w:rsidRDefault="00105BB1" w:rsidP="00E24008">
      <w:pPr>
        <w:pStyle w:val="a3"/>
        <w:rPr>
          <w:rFonts w:ascii="Times New Roman" w:eastAsia="Calibri" w:hAnsi="Times New Roman"/>
          <w:b/>
          <w:bCs/>
          <w:i/>
          <w:lang w:val="kk-KZ"/>
        </w:rPr>
      </w:pPr>
      <w:r w:rsidRPr="00105BB1">
        <w:rPr>
          <w:rFonts w:ascii="Times New Roman" w:eastAsia="Calibri" w:hAnsi="Times New Roman"/>
          <w:b/>
          <w:bCs/>
          <w:i/>
          <w:lang w:val="kk-KZ"/>
        </w:rPr>
        <w:t xml:space="preserve">Руководитель практики </w:t>
      </w:r>
      <w:r>
        <w:rPr>
          <w:rFonts w:ascii="Times New Roman" w:eastAsia="Calibri" w:hAnsi="Times New Roman"/>
          <w:b/>
          <w:bCs/>
          <w:i/>
          <w:lang w:val="kk-KZ"/>
        </w:rPr>
        <w:t>Касымбекова Сауле Ильясовна +7-(747)-63-48-12</w:t>
      </w:r>
    </w:p>
    <w:p w14:paraId="15F23264" w14:textId="77777777" w:rsidR="00EE3E69" w:rsidRPr="00127C36" w:rsidRDefault="00EE3E69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sectPr w:rsidR="00EE3E69" w:rsidRPr="00127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B1A48"/>
    <w:multiLevelType w:val="hybridMultilevel"/>
    <w:tmpl w:val="46D6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0C"/>
    <w:rsid w:val="00010792"/>
    <w:rsid w:val="000125E4"/>
    <w:rsid w:val="00067B7F"/>
    <w:rsid w:val="000B6DCD"/>
    <w:rsid w:val="00105BB1"/>
    <w:rsid w:val="00115238"/>
    <w:rsid w:val="00127C36"/>
    <w:rsid w:val="00130877"/>
    <w:rsid w:val="00165792"/>
    <w:rsid w:val="002010FB"/>
    <w:rsid w:val="0020315A"/>
    <w:rsid w:val="0023195B"/>
    <w:rsid w:val="00261759"/>
    <w:rsid w:val="002A4E8D"/>
    <w:rsid w:val="002E0B78"/>
    <w:rsid w:val="003112A8"/>
    <w:rsid w:val="00375A03"/>
    <w:rsid w:val="004477DE"/>
    <w:rsid w:val="00470633"/>
    <w:rsid w:val="00496EB6"/>
    <w:rsid w:val="004A2215"/>
    <w:rsid w:val="004B199E"/>
    <w:rsid w:val="00587CA3"/>
    <w:rsid w:val="005E450F"/>
    <w:rsid w:val="005F02EB"/>
    <w:rsid w:val="00622097"/>
    <w:rsid w:val="0072162F"/>
    <w:rsid w:val="007235C5"/>
    <w:rsid w:val="00810B94"/>
    <w:rsid w:val="00853BB7"/>
    <w:rsid w:val="00891188"/>
    <w:rsid w:val="00913825"/>
    <w:rsid w:val="00950FC5"/>
    <w:rsid w:val="00A06B73"/>
    <w:rsid w:val="00A53F88"/>
    <w:rsid w:val="00A63460"/>
    <w:rsid w:val="00AA3699"/>
    <w:rsid w:val="00AA53B2"/>
    <w:rsid w:val="00AB3950"/>
    <w:rsid w:val="00B47DCE"/>
    <w:rsid w:val="00B7640C"/>
    <w:rsid w:val="00B8420F"/>
    <w:rsid w:val="00C32CD8"/>
    <w:rsid w:val="00C32F4E"/>
    <w:rsid w:val="00CD6ABE"/>
    <w:rsid w:val="00D40B45"/>
    <w:rsid w:val="00D44DE6"/>
    <w:rsid w:val="00E20799"/>
    <w:rsid w:val="00E24008"/>
    <w:rsid w:val="00E250D8"/>
    <w:rsid w:val="00E372F7"/>
    <w:rsid w:val="00EE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A23E"/>
  <w15:docId w15:val="{0EB2AF6B-138F-4935-84BC-3893ABD3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7640C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Kz Times New Roman" w:eastAsia="Times New Roman" w:hAnsi="Kz 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B7640C"/>
    <w:rPr>
      <w:rFonts w:ascii="Kz Times New Roman" w:eastAsia="Times New Roman" w:hAnsi="Kz 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76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B7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65792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165792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Обычный1"/>
    <w:rsid w:val="00127C3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84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7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5</cp:revision>
  <dcterms:created xsi:type="dcterms:W3CDTF">2021-02-02T08:05:00Z</dcterms:created>
  <dcterms:modified xsi:type="dcterms:W3CDTF">2022-09-29T15:27:00Z</dcterms:modified>
</cp:coreProperties>
</file>